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0E5A" w:rsidRDefault="005D0E5A" w:rsidP="005D0E5A">
      <w:pPr>
        <w:rPr>
          <w:noProof/>
        </w:rPr>
      </w:pPr>
      <w:r w:rsidRPr="00946AE7">
        <w:rPr>
          <w:rFonts w:hint="eastAsia"/>
          <w:noProof/>
        </w:rPr>
        <w:t>「食．藝」</w:t>
      </w:r>
      <w:r w:rsidRPr="00946AE7">
        <w:rPr>
          <w:rFonts w:hint="eastAsia"/>
          <w:noProof/>
        </w:rPr>
        <w:t xml:space="preserve">- </w:t>
      </w:r>
      <w:r w:rsidRPr="00946AE7">
        <w:rPr>
          <w:rFonts w:hint="eastAsia"/>
          <w:noProof/>
        </w:rPr>
        <w:t>南竿</w:t>
      </w:r>
      <w:r w:rsidRPr="00946AE7">
        <w:rPr>
          <w:rFonts w:hint="eastAsia"/>
          <w:noProof/>
        </w:rPr>
        <w:t>26</w:t>
      </w:r>
      <w:r w:rsidRPr="00946AE7">
        <w:rPr>
          <w:rFonts w:hint="eastAsia"/>
          <w:noProof/>
        </w:rPr>
        <w:t>據點</w:t>
      </w:r>
      <w:r>
        <w:rPr>
          <w:rFonts w:hint="eastAsia"/>
          <w:noProof/>
        </w:rPr>
        <w:t>配置圖</w:t>
      </w:r>
    </w:p>
    <w:p w:rsidR="004E51FD" w:rsidRDefault="00FD2EB9">
      <w:r>
        <w:rPr>
          <w:noProof/>
        </w:rPr>
        <w:drawing>
          <wp:inline distT="0" distB="0" distL="0" distR="0" wp14:anchorId="46778BDD" wp14:editId="3CE89DE5">
            <wp:extent cx="5486400" cy="4111828"/>
            <wp:effectExtent l="0" t="0" r="0" b="3175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24A4A17F-16ED-475E-B7A7-9AE7CA9A3D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24A4A17F-16ED-475E-B7A7-9AE7CA9A3D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32" cy="411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802">
        <w:rPr>
          <w:noProof/>
        </w:rPr>
        <w:drawing>
          <wp:inline distT="0" distB="0" distL="0" distR="0" wp14:anchorId="6541B490" wp14:editId="3F172407">
            <wp:extent cx="5509318" cy="4125686"/>
            <wp:effectExtent l="0" t="0" r="0" b="8255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D7948853-0C26-4C38-9FEC-83F27393C5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D7948853-0C26-4C38-9FEC-83F27393C5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77" cy="41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7E97" w:rsidRDefault="00C37E97" w:rsidP="005D0E5A">
      <w:pPr>
        <w:spacing w:after="0" w:line="240" w:lineRule="auto"/>
      </w:pPr>
      <w:r>
        <w:separator/>
      </w:r>
    </w:p>
  </w:endnote>
  <w:endnote w:type="continuationSeparator" w:id="0">
    <w:p w:rsidR="00C37E97" w:rsidRDefault="00C37E97" w:rsidP="005D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7E97" w:rsidRDefault="00C37E97" w:rsidP="005D0E5A">
      <w:pPr>
        <w:spacing w:after="0" w:line="240" w:lineRule="auto"/>
      </w:pPr>
      <w:r>
        <w:separator/>
      </w:r>
    </w:p>
  </w:footnote>
  <w:footnote w:type="continuationSeparator" w:id="0">
    <w:p w:rsidR="00C37E97" w:rsidRDefault="00C37E97" w:rsidP="005D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068A"/>
    <w:rsid w:val="00143C60"/>
    <w:rsid w:val="00225802"/>
    <w:rsid w:val="004B0895"/>
    <w:rsid w:val="004E51FD"/>
    <w:rsid w:val="00545BC8"/>
    <w:rsid w:val="00557BD0"/>
    <w:rsid w:val="005D0E5A"/>
    <w:rsid w:val="007940F7"/>
    <w:rsid w:val="0085068A"/>
    <w:rsid w:val="00C37E97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A65C9F-7D4E-49CC-93F9-C73A36F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0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0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馬祖 文化</dc:creator>
  <cp:keywords/>
  <dc:description/>
  <cp:lastModifiedBy>馬祖 文化</cp:lastModifiedBy>
  <cp:revision>7</cp:revision>
  <dcterms:created xsi:type="dcterms:W3CDTF">2024-10-29T06:01:00Z</dcterms:created>
  <dcterms:modified xsi:type="dcterms:W3CDTF">2024-11-02T06:12:00Z</dcterms:modified>
</cp:coreProperties>
</file>